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480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2"/>
      </w:tblGrid>
      <w:tr w:rsidR="00170F08" w:rsidTr="00170F08">
        <w:trPr>
          <w:trHeight w:val="8235"/>
        </w:trPr>
        <w:tc>
          <w:tcPr>
            <w:tcW w:w="96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F08" w:rsidRDefault="00170F08" w:rsidP="00170F08">
            <w:pPr>
              <w:ind w:left="-9"/>
              <w:rPr>
                <w:rFonts w:ascii="ＭＳ ゴシック" w:eastAsia="ＭＳ ゴシック" w:hAnsi="ＭＳ ゴシック"/>
                <w:b/>
              </w:rPr>
            </w:pPr>
          </w:p>
          <w:p w:rsidR="00170F08" w:rsidRDefault="00170F08" w:rsidP="00170F08">
            <w:pPr>
              <w:ind w:left="-9"/>
              <w:jc w:val="right"/>
              <w:rPr>
                <w:rFonts w:ascii="ＭＳ ゴシック" w:eastAsia="ＭＳ ゴシック" w:hAnsi="ＭＳ ゴシック"/>
                <w:b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</w:rPr>
              <w:t>令和　　年　　月　　日</w:t>
            </w:r>
          </w:p>
          <w:p w:rsidR="00170F08" w:rsidRDefault="00170F08" w:rsidP="00170F08">
            <w:pPr>
              <w:ind w:left="-9"/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:rsidR="00170F08" w:rsidRDefault="00170F08" w:rsidP="00170F08">
            <w:pPr>
              <w:ind w:left="-9"/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:rsidR="00170F08" w:rsidRDefault="00170F08" w:rsidP="00170F08">
            <w:pPr>
              <w:ind w:left="-9"/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:rsidR="00170F08" w:rsidRDefault="00170F08" w:rsidP="00170F08">
            <w:pPr>
              <w:ind w:left="-9"/>
              <w:jc w:val="center"/>
              <w:rPr>
                <w:rFonts w:ascii="ＭＳ ゴシック" w:eastAsia="ＭＳ ゴシック" w:hAnsi="ＭＳ ゴシック"/>
                <w:b/>
                <w:sz w:val="48"/>
              </w:rPr>
            </w:pPr>
            <w:r w:rsidRPr="00170F08">
              <w:rPr>
                <w:rFonts w:ascii="ＭＳ ゴシック" w:eastAsia="ＭＳ ゴシック" w:hAnsi="ＭＳ ゴシック" w:hint="eastAsia"/>
                <w:b/>
                <w:sz w:val="48"/>
              </w:rPr>
              <w:t>住 宅 改 修 の 承 諾 書</w:t>
            </w:r>
          </w:p>
          <w:p w:rsidR="00170F08" w:rsidRDefault="00170F08" w:rsidP="00170F08">
            <w:pPr>
              <w:ind w:left="-9"/>
              <w:jc w:val="center"/>
              <w:rPr>
                <w:rFonts w:ascii="ＭＳ ゴシック" w:eastAsia="ＭＳ ゴシック" w:hAnsi="ＭＳ ゴシック"/>
                <w:b/>
                <w:sz w:val="48"/>
              </w:rPr>
            </w:pPr>
          </w:p>
          <w:p w:rsidR="00170F08" w:rsidRDefault="00170F08" w:rsidP="00170F08">
            <w:pPr>
              <w:ind w:left="2432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（住宅所有者）</w:t>
            </w:r>
          </w:p>
          <w:p w:rsidR="00170F08" w:rsidRDefault="00170F08" w:rsidP="00170F08">
            <w:pPr>
              <w:ind w:left="2432" w:firstLineChars="200" w:firstLine="482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　　所：</w:t>
            </w:r>
          </w:p>
          <w:p w:rsidR="00170F08" w:rsidRDefault="00170F08" w:rsidP="00170F08">
            <w:pPr>
              <w:ind w:left="2432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170F08" w:rsidRDefault="00170F08" w:rsidP="00170F08">
            <w:pPr>
              <w:ind w:left="2432" w:firstLineChars="200" w:firstLine="482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　　名：</w:t>
            </w:r>
          </w:p>
          <w:p w:rsidR="00170F08" w:rsidRDefault="00170F08" w:rsidP="00170F08">
            <w:pPr>
              <w:ind w:left="2432" w:firstLineChars="200" w:firstLine="482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170F08" w:rsidRDefault="00170F08" w:rsidP="00170F08">
            <w:pPr>
              <w:ind w:left="2432" w:firstLineChars="200" w:firstLine="482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170F08" w:rsidRDefault="00170F08" w:rsidP="005D5708">
            <w:pPr>
              <w:ind w:left="241" w:hangingChars="100" w:hanging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5D57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私は、下記表示の住宅に、</w:t>
            </w:r>
            <w:r w:rsidRPr="00170F0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（被保険者）　　　　　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が別紙「介護保険住宅改修費支給申請書」の住宅改修を行うことを承諾いたします。</w:t>
            </w:r>
          </w:p>
          <w:p w:rsidR="00170F08" w:rsidRDefault="00170F08" w:rsidP="00170F08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170F08" w:rsidRDefault="00170F08" w:rsidP="00170F08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170F08" w:rsidRDefault="00170F08" w:rsidP="00170F08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170F08" w:rsidRDefault="00170F08" w:rsidP="00170F08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170F08" w:rsidRDefault="00170F08" w:rsidP="005D5708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住宅改修を行う住宅（所在地）</w:t>
            </w:r>
          </w:p>
          <w:p w:rsidR="00170F08" w:rsidRDefault="00170F08" w:rsidP="00170F08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170F08" w:rsidRPr="00170F08" w:rsidRDefault="00170F08" w:rsidP="00170F08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5D57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170F0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（住　　所）</w:t>
            </w:r>
            <w:r w:rsidR="005D570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170F08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　</w:t>
            </w:r>
          </w:p>
          <w:p w:rsidR="00170F08" w:rsidRDefault="00170F08" w:rsidP="00170F08">
            <w:pPr>
              <w:ind w:left="-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170F08" w:rsidRDefault="00170F08" w:rsidP="00170F08">
      <w:pPr>
        <w:ind w:left="-9"/>
        <w:rPr>
          <w:rFonts w:ascii="ＭＳ ゴシック" w:eastAsia="ＭＳ ゴシック" w:hAnsi="ＭＳ ゴシック"/>
          <w:b/>
        </w:rPr>
      </w:pPr>
      <w:r w:rsidRPr="00170F08">
        <w:rPr>
          <w:rFonts w:ascii="ＭＳ ゴシック" w:eastAsia="ＭＳ ゴシック" w:hAnsi="ＭＳ ゴシック" w:hint="eastAsia"/>
          <w:b/>
        </w:rPr>
        <w:t>住宅改修承諾書</w:t>
      </w:r>
    </w:p>
    <w:p w:rsidR="00170F08" w:rsidRDefault="00170F08" w:rsidP="00170F08">
      <w:pPr>
        <w:ind w:left="-9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※住宅の所有者が、被保険者以外の家族等である場合は、申請書に添付してください。</w:t>
      </w:r>
    </w:p>
    <w:p w:rsidR="00170F08" w:rsidRPr="00170F08" w:rsidRDefault="00170F08" w:rsidP="00170F08">
      <w:pPr>
        <w:ind w:left="-9"/>
        <w:rPr>
          <w:rFonts w:ascii="ＭＳ ゴシック" w:eastAsia="ＭＳ ゴシック" w:hAnsi="ＭＳ ゴシック"/>
          <w:b/>
        </w:rPr>
      </w:pPr>
    </w:p>
    <w:sectPr w:rsidR="00170F08" w:rsidRPr="00170F08" w:rsidSect="00170F08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08"/>
    <w:rsid w:val="00170F08"/>
    <w:rsid w:val="004C52EA"/>
    <w:rsid w:val="005D5708"/>
    <w:rsid w:val="00A4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1A87F5-5EF1-4579-BB2A-E6DD3350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00000218@tgt-kikan.online</dc:creator>
  <cp:keywords/>
  <dc:description/>
  <cp:lastModifiedBy>00000218@tgt-kikan.online</cp:lastModifiedBy>
  <cp:revision>2</cp:revision>
  <dcterms:created xsi:type="dcterms:W3CDTF">2024-06-07T08:06:00Z</dcterms:created>
  <dcterms:modified xsi:type="dcterms:W3CDTF">2024-06-12T05:22:00Z</dcterms:modified>
</cp:coreProperties>
</file>